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04" w:rsidRPr="00185EBF" w:rsidRDefault="00C95B04" w:rsidP="00C95B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185EBF">
        <w:rPr>
          <w:rFonts w:ascii="Times New Roman" w:hAnsi="Times New Roman"/>
          <w:b/>
          <w:sz w:val="28"/>
          <w:szCs w:val="28"/>
        </w:rPr>
        <w:t xml:space="preserve"> на участие семьи</w:t>
      </w:r>
    </w:p>
    <w:p w:rsidR="00C95B04" w:rsidRPr="00185EBF" w:rsidRDefault="00C95B04" w:rsidP="00C95B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региональном этапе Всероссийского конкурса</w:t>
      </w:r>
      <w:r w:rsidRPr="00185EBF">
        <w:rPr>
          <w:rFonts w:ascii="Times New Roman" w:hAnsi="Times New Roman"/>
          <w:b/>
          <w:sz w:val="28"/>
          <w:szCs w:val="28"/>
        </w:rPr>
        <w:t xml:space="preserve"> «Семья года»</w:t>
      </w:r>
      <w:r>
        <w:rPr>
          <w:rFonts w:ascii="Times New Roman" w:hAnsi="Times New Roman"/>
          <w:b/>
          <w:sz w:val="28"/>
          <w:szCs w:val="28"/>
        </w:rPr>
        <w:t xml:space="preserve"> 2021</w:t>
      </w:r>
    </w:p>
    <w:p w:rsidR="00C95B04" w:rsidRPr="00CE4990" w:rsidRDefault="00C95B04" w:rsidP="00C95B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5B04" w:rsidRPr="00CE4990" w:rsidRDefault="00C95B04" w:rsidP="00C95B04">
      <w:pPr>
        <w:pStyle w:val="a3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образования, адрес проживания</w:t>
      </w:r>
      <w:r w:rsidRPr="00CE4990">
        <w:rPr>
          <w:rFonts w:ascii="Times New Roman" w:hAnsi="Times New Roman"/>
          <w:b/>
          <w:sz w:val="28"/>
          <w:szCs w:val="28"/>
        </w:rPr>
        <w:t>:</w:t>
      </w:r>
      <w:r w:rsidRPr="00CE4990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C95B04" w:rsidRPr="00CE4990" w:rsidRDefault="00C95B04" w:rsidP="00C95B04">
      <w:pPr>
        <w:pStyle w:val="a3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5B04" w:rsidRPr="00CE4990" w:rsidRDefault="00C95B04" w:rsidP="00C95B04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Номинация, по которой заявлена семья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E499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95B04" w:rsidRPr="00CE4990" w:rsidRDefault="00C95B04" w:rsidP="00C95B04">
      <w:pPr>
        <w:pStyle w:val="a3"/>
        <w:spacing w:line="20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95B04" w:rsidRPr="00CE4990" w:rsidRDefault="00C95B04" w:rsidP="00C95B04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C95B04" w:rsidRPr="00CE4990" w:rsidTr="00DF65E9">
        <w:trPr>
          <w:trHeight w:val="1152"/>
        </w:trPr>
        <w:tc>
          <w:tcPr>
            <w:tcW w:w="426" w:type="dxa"/>
          </w:tcPr>
          <w:p w:rsidR="00C95B04" w:rsidRPr="00CE4990" w:rsidRDefault="00C95B04" w:rsidP="00DF65E9">
            <w:pPr>
              <w:spacing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C95B04" w:rsidRPr="00CE4990" w:rsidRDefault="00C95B04" w:rsidP="00DF65E9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C95B04" w:rsidRPr="00CE4990" w:rsidRDefault="00C95B04" w:rsidP="00DF65E9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C95B04" w:rsidRPr="00CE4990" w:rsidRDefault="00C95B04" w:rsidP="00DF65E9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C95B04" w:rsidRPr="00CE4990" w:rsidRDefault="00C95B04" w:rsidP="00DF65E9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95B04" w:rsidRPr="00CE4990" w:rsidTr="00DF65E9">
        <w:tc>
          <w:tcPr>
            <w:tcW w:w="426" w:type="dxa"/>
          </w:tcPr>
          <w:p w:rsidR="00C95B04" w:rsidRPr="00CE4990" w:rsidRDefault="00C95B04" w:rsidP="00DF65E9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B04" w:rsidRPr="00CE4990" w:rsidTr="00DF65E9">
        <w:tc>
          <w:tcPr>
            <w:tcW w:w="426" w:type="dxa"/>
          </w:tcPr>
          <w:p w:rsidR="00C95B04" w:rsidRPr="00CE4990" w:rsidRDefault="00C95B04" w:rsidP="00DF65E9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B04" w:rsidRPr="00CE4990" w:rsidTr="00DF65E9">
        <w:tc>
          <w:tcPr>
            <w:tcW w:w="426" w:type="dxa"/>
          </w:tcPr>
          <w:p w:rsidR="00C95B04" w:rsidRPr="00CE4990" w:rsidRDefault="00C95B04" w:rsidP="00DF65E9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B04" w:rsidRPr="00CE4990" w:rsidTr="00DF65E9">
        <w:tc>
          <w:tcPr>
            <w:tcW w:w="426" w:type="dxa"/>
          </w:tcPr>
          <w:p w:rsidR="00C95B04" w:rsidRPr="00CE4990" w:rsidRDefault="00C95B04" w:rsidP="00DF65E9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B04" w:rsidRPr="00CE4990" w:rsidTr="00DF65E9">
        <w:tc>
          <w:tcPr>
            <w:tcW w:w="426" w:type="dxa"/>
          </w:tcPr>
          <w:p w:rsidR="00C95B04" w:rsidRPr="00CE4990" w:rsidRDefault="00C95B04" w:rsidP="00DF65E9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C95B04" w:rsidRPr="00CE4990" w:rsidRDefault="00C95B04" w:rsidP="00DF65E9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B04" w:rsidRPr="00CE4990" w:rsidRDefault="00C95B04" w:rsidP="00C95B04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:rsidR="00C95B04" w:rsidRPr="00CE4990" w:rsidRDefault="00C95B04" w:rsidP="00C95B04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4. Стаж семейной жизни _______________________________________</w:t>
      </w:r>
    </w:p>
    <w:p w:rsidR="00C95B04" w:rsidRPr="00CE4990" w:rsidRDefault="00C95B04" w:rsidP="00C95B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C95B04" w:rsidRPr="00CE4990" w:rsidRDefault="00C95B04" w:rsidP="00C95B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C95B04" w:rsidRPr="004D53A2" w:rsidRDefault="00C95B04" w:rsidP="00C95B04"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95B04" w:rsidRPr="00CE4990" w:rsidRDefault="00C95B04" w:rsidP="00C95B04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Краткое описание</w:t>
      </w:r>
      <w:r w:rsidRPr="00CE4990">
        <w:rPr>
          <w:rFonts w:ascii="Times New Roman" w:hAnsi="Times New Roman"/>
          <w:b/>
          <w:sz w:val="28"/>
          <w:szCs w:val="28"/>
        </w:rPr>
        <w:t xml:space="preserve"> истории, семейных ценностей и традиций семьи: </w:t>
      </w:r>
    </w:p>
    <w:p w:rsidR="00C95B04" w:rsidRPr="004D53A2" w:rsidRDefault="00C95B04" w:rsidP="00C95B04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4D53A2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C95B04" w:rsidRPr="004D53A2" w:rsidRDefault="00C95B04" w:rsidP="00C95B04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4D53A2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4D53A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D53A2">
        <w:rPr>
          <w:rFonts w:ascii="Times New Roman" w:hAnsi="Times New Roman"/>
          <w:b/>
          <w:color w:val="000000"/>
          <w:sz w:val="28"/>
          <w:szCs w:val="28"/>
        </w:rPr>
        <w:t xml:space="preserve">Контактный телефон и электронный адрес одного из членов семьи </w:t>
      </w:r>
      <w:r w:rsidRPr="004D53A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C95B04" w:rsidRPr="004D53A2" w:rsidRDefault="00C95B04" w:rsidP="00C95B04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4D53A2">
        <w:rPr>
          <w:rFonts w:ascii="Times New Roman" w:hAnsi="Times New Roman"/>
          <w:b/>
          <w:color w:val="000000"/>
          <w:sz w:val="28"/>
          <w:szCs w:val="28"/>
        </w:rPr>
        <w:t xml:space="preserve">8. Ссылка на аккаунт в социальных сетях, </w:t>
      </w:r>
      <w:proofErr w:type="gramStart"/>
      <w:r w:rsidRPr="004D53A2">
        <w:rPr>
          <w:rFonts w:ascii="Times New Roman" w:hAnsi="Times New Roman"/>
          <w:b/>
          <w:color w:val="000000"/>
          <w:sz w:val="28"/>
          <w:szCs w:val="28"/>
        </w:rPr>
        <w:t>отражающий</w:t>
      </w:r>
      <w:proofErr w:type="gramEnd"/>
      <w:r w:rsidRPr="004D53A2">
        <w:rPr>
          <w:rFonts w:ascii="Times New Roman" w:hAnsi="Times New Roman"/>
          <w:b/>
          <w:color w:val="000000"/>
          <w:sz w:val="28"/>
          <w:szCs w:val="28"/>
        </w:rPr>
        <w:t xml:space="preserve"> общественную активность семьи</w:t>
      </w:r>
      <w:r w:rsidRPr="004D53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3A2">
        <w:rPr>
          <w:rFonts w:ascii="Times New Roman" w:hAnsi="Times New Roman"/>
          <w:b/>
          <w:color w:val="000000"/>
          <w:sz w:val="28"/>
          <w:szCs w:val="28"/>
        </w:rPr>
        <w:t>(если имеется)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3A2">
        <w:rPr>
          <w:rFonts w:ascii="Times New Roman" w:hAnsi="Times New Roman"/>
          <w:color w:val="000000"/>
          <w:sz w:val="28"/>
          <w:szCs w:val="28"/>
        </w:rPr>
        <w:t>___________________ 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C95B04" w:rsidRPr="004D53A2" w:rsidRDefault="00C95B04" w:rsidP="00C95B04">
      <w:pPr>
        <w:spacing w:after="2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3A2">
        <w:rPr>
          <w:rFonts w:ascii="Times New Roman" w:hAnsi="Times New Roman"/>
          <w:b/>
          <w:color w:val="000000"/>
          <w:sz w:val="28"/>
          <w:szCs w:val="28"/>
        </w:rPr>
        <w:t xml:space="preserve">9. Копия свидетельства о заключении брака </w:t>
      </w:r>
      <w:r w:rsidRPr="004F3F4D">
        <w:rPr>
          <w:rFonts w:ascii="Times New Roman" w:hAnsi="Times New Roman"/>
          <w:color w:val="000000"/>
          <w:sz w:val="28"/>
          <w:szCs w:val="28"/>
        </w:rPr>
        <w:t>(в приложении)</w:t>
      </w:r>
    </w:p>
    <w:p w:rsidR="00C95B04" w:rsidRPr="004D53A2" w:rsidRDefault="00C95B04" w:rsidP="00C95B04">
      <w:pPr>
        <w:spacing w:after="2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3A2">
        <w:rPr>
          <w:rFonts w:ascii="Times New Roman" w:hAnsi="Times New Roman"/>
          <w:b/>
          <w:color w:val="000000"/>
          <w:sz w:val="28"/>
          <w:szCs w:val="28"/>
        </w:rPr>
        <w:t xml:space="preserve">10. Согласие на обработку персональных данных, подписанное членами семьи и (или) их законными представителями </w:t>
      </w:r>
      <w:r w:rsidRPr="004F3F4D">
        <w:rPr>
          <w:rFonts w:ascii="Times New Roman" w:hAnsi="Times New Roman"/>
          <w:color w:val="000000"/>
          <w:sz w:val="28"/>
          <w:szCs w:val="28"/>
        </w:rPr>
        <w:t>(в приложении)</w:t>
      </w:r>
    </w:p>
    <w:p w:rsidR="00C95B04" w:rsidRPr="004D53A2" w:rsidRDefault="00C95B04" w:rsidP="00C95B04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B04" w:rsidRPr="004D53A2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B04" w:rsidRDefault="00C95B04" w:rsidP="00C95B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A33" w:rsidRDefault="00E35A33">
      <w:bookmarkStart w:id="0" w:name="_GoBack"/>
      <w:bookmarkEnd w:id="0"/>
    </w:p>
    <w:sectPr w:rsidR="00E3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160"/>
    <w:multiLevelType w:val="hybridMultilevel"/>
    <w:tmpl w:val="55AAEB30"/>
    <w:lvl w:ilvl="0" w:tplc="165A02B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BB"/>
    <w:rsid w:val="00A14BBB"/>
    <w:rsid w:val="00C563D2"/>
    <w:rsid w:val="00C95B04"/>
    <w:rsid w:val="00E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2021-04-08T02:18:00Z</dcterms:created>
  <dcterms:modified xsi:type="dcterms:W3CDTF">2021-04-08T02:18:00Z</dcterms:modified>
</cp:coreProperties>
</file>